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A23192" w:rsidRDefault="001C32B0" w:rsidP="00A23192">
      <w:pPr>
        <w:tabs>
          <w:tab w:val="left" w:pos="426"/>
          <w:tab w:val="left" w:pos="7200"/>
        </w:tabs>
        <w:jc w:val="right"/>
        <w:rPr>
          <w:b/>
          <w:sz w:val="28"/>
          <w:szCs w:val="28"/>
        </w:rPr>
      </w:pPr>
      <w:r w:rsidRPr="00A23192">
        <w:rPr>
          <w:b/>
          <w:sz w:val="28"/>
          <w:szCs w:val="28"/>
        </w:rPr>
        <w:t>проект</w:t>
      </w:r>
    </w:p>
    <w:p w:rsidR="001C32B0" w:rsidRPr="00A23192" w:rsidRDefault="001C32B0" w:rsidP="00A23192">
      <w:pPr>
        <w:tabs>
          <w:tab w:val="left" w:pos="426"/>
          <w:tab w:val="left" w:pos="7200"/>
        </w:tabs>
        <w:jc w:val="center"/>
        <w:rPr>
          <w:b/>
          <w:sz w:val="28"/>
          <w:szCs w:val="28"/>
        </w:rPr>
      </w:pPr>
      <w:r w:rsidRPr="00A23192">
        <w:rPr>
          <w:b/>
          <w:sz w:val="28"/>
          <w:szCs w:val="28"/>
        </w:rPr>
        <w:t>ПОВЕСТКА</w:t>
      </w:r>
    </w:p>
    <w:p w:rsidR="001C32B0" w:rsidRPr="00A23192" w:rsidRDefault="00460888" w:rsidP="00A23192">
      <w:pPr>
        <w:tabs>
          <w:tab w:val="left" w:pos="426"/>
        </w:tabs>
        <w:jc w:val="center"/>
        <w:rPr>
          <w:b/>
          <w:sz w:val="28"/>
          <w:szCs w:val="28"/>
        </w:rPr>
      </w:pPr>
      <w:r w:rsidRPr="00A23192">
        <w:rPr>
          <w:b/>
          <w:sz w:val="28"/>
          <w:szCs w:val="28"/>
        </w:rPr>
        <w:t xml:space="preserve">очередного </w:t>
      </w:r>
      <w:r w:rsidR="001C32B0" w:rsidRPr="00A23192">
        <w:rPr>
          <w:b/>
          <w:sz w:val="28"/>
          <w:szCs w:val="28"/>
        </w:rPr>
        <w:t>заседания Совета муниципального района «Балейский район»</w:t>
      </w:r>
    </w:p>
    <w:p w:rsidR="001C32B0" w:rsidRPr="00A23192" w:rsidRDefault="001C32B0" w:rsidP="00A23192">
      <w:pPr>
        <w:tabs>
          <w:tab w:val="left" w:pos="426"/>
        </w:tabs>
        <w:jc w:val="center"/>
        <w:rPr>
          <w:b/>
          <w:sz w:val="28"/>
          <w:szCs w:val="28"/>
        </w:rPr>
      </w:pPr>
      <w:r w:rsidRPr="00A23192">
        <w:rPr>
          <w:b/>
          <w:sz w:val="28"/>
          <w:szCs w:val="28"/>
        </w:rPr>
        <w:t>четвертого созыва</w:t>
      </w:r>
    </w:p>
    <w:p w:rsidR="001C32B0" w:rsidRPr="00A23192" w:rsidRDefault="001C32B0" w:rsidP="00A2319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C32B0" w:rsidRPr="00A23192" w:rsidRDefault="00012472" w:rsidP="00A231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sz w:val="28"/>
          <w:szCs w:val="28"/>
        </w:rPr>
        <w:t>2</w:t>
      </w:r>
      <w:r w:rsidR="00F94964">
        <w:rPr>
          <w:rFonts w:ascii="Times New Roman" w:hAnsi="Times New Roman" w:cs="Times New Roman"/>
          <w:sz w:val="28"/>
          <w:szCs w:val="28"/>
        </w:rPr>
        <w:t>3</w:t>
      </w:r>
      <w:r w:rsidR="001C32B0" w:rsidRPr="00A23192">
        <w:rPr>
          <w:rFonts w:ascii="Times New Roman" w:hAnsi="Times New Roman" w:cs="Times New Roman"/>
          <w:sz w:val="28"/>
          <w:szCs w:val="28"/>
        </w:rPr>
        <w:t>.</w:t>
      </w:r>
      <w:r w:rsidR="00BD0166" w:rsidRPr="00A23192">
        <w:rPr>
          <w:rFonts w:ascii="Times New Roman" w:hAnsi="Times New Roman" w:cs="Times New Roman"/>
          <w:sz w:val="28"/>
          <w:szCs w:val="28"/>
        </w:rPr>
        <w:t>0</w:t>
      </w:r>
      <w:r w:rsidR="00F94964">
        <w:rPr>
          <w:rFonts w:ascii="Times New Roman" w:hAnsi="Times New Roman" w:cs="Times New Roman"/>
          <w:sz w:val="28"/>
          <w:szCs w:val="28"/>
        </w:rPr>
        <w:t>4</w:t>
      </w:r>
      <w:r w:rsidR="001C32B0" w:rsidRPr="00A23192">
        <w:rPr>
          <w:rFonts w:ascii="Times New Roman" w:hAnsi="Times New Roman" w:cs="Times New Roman"/>
          <w:sz w:val="28"/>
          <w:szCs w:val="28"/>
        </w:rPr>
        <w:t>.202</w:t>
      </w:r>
      <w:r w:rsidR="00BD0166" w:rsidRPr="00A23192">
        <w:rPr>
          <w:rFonts w:ascii="Times New Roman" w:hAnsi="Times New Roman" w:cs="Times New Roman"/>
          <w:sz w:val="28"/>
          <w:szCs w:val="28"/>
        </w:rPr>
        <w:t>4</w:t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6B0E" w:rsidRPr="00A231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2B0" w:rsidRPr="00A23192">
        <w:rPr>
          <w:rFonts w:ascii="Times New Roman" w:hAnsi="Times New Roman" w:cs="Times New Roman"/>
          <w:sz w:val="28"/>
          <w:szCs w:val="28"/>
        </w:rPr>
        <w:t xml:space="preserve">                14.15</w:t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  <w:t>г.</w:t>
      </w:r>
      <w:r w:rsidR="001C32B0" w:rsidRPr="00A23192">
        <w:rPr>
          <w:rFonts w:ascii="Times New Roman" w:hAnsi="Times New Roman" w:cs="Times New Roman"/>
          <w:sz w:val="28"/>
          <w:szCs w:val="28"/>
        </w:rPr>
        <w:tab/>
        <w:t>Балей</w:t>
      </w:r>
    </w:p>
    <w:p w:rsidR="001C32B0" w:rsidRPr="00A23192" w:rsidRDefault="001C32B0" w:rsidP="00A231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888" w:rsidRPr="00A23192" w:rsidRDefault="00BB3E48" w:rsidP="00A2319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>О рассмотрении отчёта</w:t>
      </w:r>
      <w:r w:rsidRPr="00A23192">
        <w:rPr>
          <w:rFonts w:ascii="Times New Roman" w:hAnsi="Times New Roman" w:cs="Times New Roman"/>
          <w:sz w:val="28"/>
          <w:szCs w:val="28"/>
        </w:rPr>
        <w:t xml:space="preserve"> </w:t>
      </w:r>
      <w:r w:rsidRPr="00A23192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района «Балейский район» о результатах деятельности администрации муниципального района «Балейский район», </w:t>
      </w:r>
      <w:r w:rsidRPr="00A23192">
        <w:rPr>
          <w:rFonts w:ascii="Times New Roman" w:hAnsi="Times New Roman" w:cs="Times New Roman"/>
          <w:b/>
          <w:sz w:val="28"/>
          <w:szCs w:val="28"/>
        </w:rPr>
        <w:t>в том числе о решении вопросов, поставленных Советом муниципального района «Балейский район» в 2023 году</w:t>
      </w:r>
    </w:p>
    <w:p w:rsidR="00460888" w:rsidRPr="00A23192" w:rsidRDefault="00460888" w:rsidP="00A23192">
      <w:pPr>
        <w:shd w:val="clear" w:color="auto" w:fill="FFFFFF"/>
        <w:tabs>
          <w:tab w:val="left" w:pos="284"/>
          <w:tab w:val="left" w:pos="567"/>
        </w:tabs>
        <w:jc w:val="both"/>
        <w:textAlignment w:val="baseline"/>
        <w:outlineLvl w:val="0"/>
        <w:rPr>
          <w:sz w:val="28"/>
          <w:szCs w:val="28"/>
        </w:rPr>
      </w:pPr>
      <w:r w:rsidRPr="00A23192">
        <w:rPr>
          <w:sz w:val="28"/>
          <w:szCs w:val="28"/>
        </w:rPr>
        <w:t>Вопрос вносится главой  муниципального района «Балейский район»</w:t>
      </w:r>
    </w:p>
    <w:p w:rsidR="00460888" w:rsidRPr="00A23192" w:rsidRDefault="00460888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BB3E48" w:rsidRPr="00A23192">
        <w:rPr>
          <w:rFonts w:ascii="Times New Roman" w:hAnsi="Times New Roman" w:cs="Times New Roman"/>
          <w:sz w:val="28"/>
          <w:szCs w:val="28"/>
        </w:rPr>
        <w:t>глава МР «Балейский район» Е.В. Ушаков</w:t>
      </w:r>
    </w:p>
    <w:p w:rsidR="009E7A4A" w:rsidRPr="00A23192" w:rsidRDefault="00BB3E48" w:rsidP="00A2319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рассмотрению материалов и предложений о присвоении звания «Почетный гражданин </w:t>
      </w:r>
      <w:proofErr w:type="spellStart"/>
      <w:r w:rsidRPr="00A23192">
        <w:rPr>
          <w:rFonts w:ascii="Times New Roman" w:hAnsi="Times New Roman" w:cs="Times New Roman"/>
          <w:b/>
          <w:sz w:val="28"/>
          <w:szCs w:val="28"/>
        </w:rPr>
        <w:t>Балейского</w:t>
      </w:r>
      <w:proofErr w:type="spellEnd"/>
      <w:r w:rsidRPr="00A23192">
        <w:rPr>
          <w:rFonts w:ascii="Times New Roman" w:hAnsi="Times New Roman" w:cs="Times New Roman"/>
          <w:b/>
          <w:sz w:val="28"/>
          <w:szCs w:val="28"/>
        </w:rPr>
        <w:t xml:space="preserve"> района», об утверждении формы Свидетельства о присвоении звания «Почетный гражданин </w:t>
      </w:r>
      <w:proofErr w:type="spellStart"/>
      <w:r w:rsidRPr="00A23192">
        <w:rPr>
          <w:rFonts w:ascii="Times New Roman" w:hAnsi="Times New Roman" w:cs="Times New Roman"/>
          <w:b/>
          <w:sz w:val="28"/>
          <w:szCs w:val="28"/>
        </w:rPr>
        <w:t>Балейского</w:t>
      </w:r>
      <w:proofErr w:type="spellEnd"/>
      <w:r w:rsidRPr="00A23192">
        <w:rPr>
          <w:rFonts w:ascii="Times New Roman" w:hAnsi="Times New Roman" w:cs="Times New Roman"/>
          <w:b/>
          <w:sz w:val="28"/>
          <w:szCs w:val="28"/>
        </w:rPr>
        <w:t xml:space="preserve"> района», формы удостоверения «Почетный гражданин </w:t>
      </w:r>
      <w:proofErr w:type="spellStart"/>
      <w:r w:rsidRPr="00A23192">
        <w:rPr>
          <w:rFonts w:ascii="Times New Roman" w:hAnsi="Times New Roman" w:cs="Times New Roman"/>
          <w:b/>
          <w:sz w:val="28"/>
          <w:szCs w:val="28"/>
        </w:rPr>
        <w:t>Балейского</w:t>
      </w:r>
      <w:proofErr w:type="spellEnd"/>
      <w:r w:rsidRPr="00A23192">
        <w:rPr>
          <w:rFonts w:ascii="Times New Roman" w:hAnsi="Times New Roman" w:cs="Times New Roman"/>
          <w:b/>
          <w:sz w:val="28"/>
          <w:szCs w:val="28"/>
        </w:rPr>
        <w:t xml:space="preserve"> района», формы почетного диплома «Лучшему меценату года»</w:t>
      </w:r>
      <w:r w:rsidR="009E7A4A" w:rsidRPr="00A23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A4A" w:rsidRPr="00A23192" w:rsidRDefault="009E7A4A" w:rsidP="00A23192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outlineLvl w:val="0"/>
        <w:rPr>
          <w:sz w:val="28"/>
          <w:szCs w:val="28"/>
        </w:rPr>
      </w:pPr>
      <w:r w:rsidRPr="00A23192">
        <w:rPr>
          <w:sz w:val="28"/>
          <w:szCs w:val="28"/>
        </w:rPr>
        <w:t>Вопрос вносится главой  муниципального района «Балейский район»</w:t>
      </w:r>
    </w:p>
    <w:p w:rsidR="009E7A4A" w:rsidRPr="00A23192" w:rsidRDefault="009E7A4A" w:rsidP="00A23192">
      <w:pPr>
        <w:pStyle w:val="a3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1748D4" w:rsidRPr="00A23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3E48" w:rsidRPr="00A23192">
        <w:rPr>
          <w:rFonts w:ascii="Times New Roman" w:eastAsia="Times New Roman" w:hAnsi="Times New Roman" w:cs="Times New Roman"/>
          <w:sz w:val="28"/>
          <w:szCs w:val="28"/>
        </w:rPr>
        <w:t>главный специалист по юридич</w:t>
      </w:r>
      <w:r w:rsidR="00A231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3E48" w:rsidRPr="00A23192">
        <w:rPr>
          <w:rFonts w:ascii="Times New Roman" w:eastAsia="Times New Roman" w:hAnsi="Times New Roman" w:cs="Times New Roman"/>
          <w:sz w:val="28"/>
          <w:szCs w:val="28"/>
        </w:rPr>
        <w:t>ским вопросам  А.С. Зимин</w:t>
      </w:r>
    </w:p>
    <w:p w:rsidR="00A23192" w:rsidRPr="00A23192" w:rsidRDefault="00A23192" w:rsidP="00A2319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28 ноября 2023 года № 321 «Об утверждении Прогнозного плана (программы) приватизации муниципального имущества муниципального района «Балейский район» на 2024год»</w:t>
      </w:r>
    </w:p>
    <w:p w:rsidR="00A23192" w:rsidRPr="00A23192" w:rsidRDefault="00A23192" w:rsidP="00A23192">
      <w:pPr>
        <w:pStyle w:val="a6"/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A23192" w:rsidRPr="00A23192" w:rsidRDefault="00A23192" w:rsidP="00A23192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 xml:space="preserve">Докладчик: Докладчик: </w:t>
      </w:r>
      <w:r w:rsidRPr="00A23192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A23192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F96390" w:rsidRPr="00A23192" w:rsidRDefault="00BB3E48" w:rsidP="00A231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кандидатуры в </w:t>
      </w:r>
      <w:proofErr w:type="spellStart"/>
      <w:r w:rsidRPr="00A23192">
        <w:rPr>
          <w:rFonts w:ascii="Times New Roman" w:hAnsi="Times New Roman" w:cs="Times New Roman"/>
          <w:b/>
          <w:sz w:val="28"/>
          <w:szCs w:val="28"/>
        </w:rPr>
        <w:t>Балейскую</w:t>
      </w:r>
      <w:proofErr w:type="spellEnd"/>
      <w:r w:rsidRPr="00A23192">
        <w:rPr>
          <w:rFonts w:ascii="Times New Roman" w:hAnsi="Times New Roman" w:cs="Times New Roman"/>
          <w:b/>
          <w:sz w:val="28"/>
          <w:szCs w:val="28"/>
        </w:rPr>
        <w:t xml:space="preserve"> районную территориальную избирательную комиссию</w:t>
      </w:r>
    </w:p>
    <w:p w:rsidR="00BB3E48" w:rsidRPr="00A23192" w:rsidRDefault="00F96390" w:rsidP="00A23192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B3E48" w:rsidRPr="00A23192">
        <w:rPr>
          <w:rFonts w:ascii="Times New Roman" w:hAnsi="Times New Roman" w:cs="Times New Roman"/>
          <w:sz w:val="28"/>
          <w:szCs w:val="28"/>
        </w:rPr>
        <w:t>вносится депутатами Совета муниципального района «Балейский район»</w:t>
      </w:r>
    </w:p>
    <w:p w:rsidR="00BB3E48" w:rsidRPr="00A23192" w:rsidRDefault="00BB3E48" w:rsidP="00A23192">
      <w:pPr>
        <w:pStyle w:val="a3"/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A23192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«Балейский район» И.Г. Акулова</w:t>
      </w:r>
    </w:p>
    <w:p w:rsidR="00FC464A" w:rsidRPr="00A23192" w:rsidRDefault="00BB3E48" w:rsidP="00A2319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</w:t>
      </w:r>
      <w:proofErr w:type="spellStart"/>
      <w:r w:rsidRPr="00A23192">
        <w:rPr>
          <w:rFonts w:ascii="Times New Roman" w:hAnsi="Times New Roman" w:cs="Times New Roman"/>
          <w:b/>
          <w:sz w:val="28"/>
          <w:szCs w:val="28"/>
        </w:rPr>
        <w:t>Балейской</w:t>
      </w:r>
      <w:proofErr w:type="spellEnd"/>
      <w:r w:rsidRPr="00A23192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прокуратуры  Забайкальского края  от 29.03.2024 г.  № 07-22б-2024 на решение Совета муниципального района «Балейский район» от 29.03.2016 № 396 «Об утверждении положения о порядке сообщения лицами, замещающими должности муниципальной службы в муниципальном районе «Балейский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FC464A" w:rsidRPr="00A23192" w:rsidRDefault="00FC464A" w:rsidP="00A23192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FC464A" w:rsidRPr="00A23192" w:rsidRDefault="00FC464A" w:rsidP="00A23192">
      <w:pPr>
        <w:pStyle w:val="a3"/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A23192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«Балейский район» И.Г. Акулова</w:t>
      </w:r>
    </w:p>
    <w:p w:rsidR="00AA02F4" w:rsidRPr="00AA02F4" w:rsidRDefault="00AA02F4" w:rsidP="00A177CD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A02F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A02F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AA02F4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муниципального района «Балейский район» от 29.03.2016 года №396 «Об утверждении Положения о порядке сообщения лицами, замещающими должности муниципальной службы в муниципальном районе «Балейский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145B7" w:rsidRPr="00AA02F4" w:rsidRDefault="009145B7" w:rsidP="00A177CD">
      <w:pPr>
        <w:pStyle w:val="a3"/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AA02F4">
        <w:rPr>
          <w:rFonts w:ascii="Times New Roman" w:hAnsi="Times New Roman" w:cs="Times New Roman"/>
          <w:sz w:val="28"/>
          <w:szCs w:val="28"/>
        </w:rPr>
        <w:t>Вопрос вносится главой  муниципального района «Балейский район»</w:t>
      </w:r>
    </w:p>
    <w:p w:rsidR="009145B7" w:rsidRPr="009145B7" w:rsidRDefault="009145B7" w:rsidP="00A177CD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 w:rsidRPr="009145B7">
        <w:rPr>
          <w:i/>
          <w:sz w:val="28"/>
          <w:szCs w:val="28"/>
        </w:rPr>
        <w:t xml:space="preserve">Докладчик: </w:t>
      </w:r>
      <w:r w:rsidRPr="009145B7">
        <w:rPr>
          <w:sz w:val="28"/>
          <w:szCs w:val="28"/>
        </w:rPr>
        <w:t>главный специалист по юридическим вопросам  А.С. Зимин</w:t>
      </w:r>
    </w:p>
    <w:p w:rsidR="00B523B1" w:rsidRPr="00A23192" w:rsidRDefault="00B523B1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3B1" w:rsidRPr="00A23192" w:rsidRDefault="00B523B1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C32" w:rsidRDefault="00203C32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A4A" w:rsidRPr="00A23192" w:rsidRDefault="009E7A4A" w:rsidP="00A23192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</w:p>
    <w:p w:rsidR="00024507" w:rsidRPr="00A23192" w:rsidRDefault="00024507" w:rsidP="00A23192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32070" w:rsidRPr="00A23192" w:rsidRDefault="00032070" w:rsidP="00A2319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19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4E55" w:rsidRPr="00A23192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решения Совета муниципального района «Балейский район»</w:t>
      </w:r>
      <w:r w:rsidR="00384E55" w:rsidRPr="00A2319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84E55" w:rsidRPr="00A23192">
        <w:rPr>
          <w:rFonts w:ascii="Times New Roman" w:eastAsia="Calibri" w:hAnsi="Times New Roman" w:cs="Times New Roman"/>
          <w:b/>
          <w:sz w:val="28"/>
          <w:szCs w:val="28"/>
        </w:rPr>
        <w:t xml:space="preserve">  29.08.2018 № 231 «Об утверждении Положения об Общественной палате муниципального района «Балейский район»</w:t>
      </w:r>
    </w:p>
    <w:p w:rsidR="001748D4" w:rsidRPr="00A23192" w:rsidRDefault="001748D4" w:rsidP="00A23192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 w:rsidRPr="00A23192">
        <w:rPr>
          <w:i/>
          <w:sz w:val="28"/>
          <w:szCs w:val="28"/>
        </w:rPr>
        <w:t>Докладчик:</w:t>
      </w:r>
      <w:r w:rsidRPr="00A23192">
        <w:rPr>
          <w:sz w:val="28"/>
          <w:szCs w:val="28"/>
        </w:rPr>
        <w:t xml:space="preserve"> </w:t>
      </w:r>
      <w:r w:rsidR="00384E55" w:rsidRPr="00A23192">
        <w:rPr>
          <w:sz w:val="28"/>
          <w:szCs w:val="28"/>
        </w:rPr>
        <w:t>управляющий делами</w:t>
      </w:r>
      <w:r w:rsidRPr="00A23192">
        <w:rPr>
          <w:sz w:val="28"/>
          <w:szCs w:val="28"/>
        </w:rPr>
        <w:t xml:space="preserve"> администрации муниципального района «Балейский район» </w:t>
      </w:r>
      <w:r w:rsidR="00384E55" w:rsidRPr="00A23192">
        <w:rPr>
          <w:sz w:val="28"/>
          <w:szCs w:val="28"/>
        </w:rPr>
        <w:t xml:space="preserve">Н.Г. </w:t>
      </w:r>
      <w:proofErr w:type="spellStart"/>
      <w:r w:rsidR="00384E55" w:rsidRPr="00A23192">
        <w:rPr>
          <w:sz w:val="28"/>
          <w:szCs w:val="28"/>
        </w:rPr>
        <w:t>Ташлыкова</w:t>
      </w:r>
      <w:proofErr w:type="spellEnd"/>
    </w:p>
    <w:p w:rsidR="00B523B1" w:rsidRPr="00A23192" w:rsidRDefault="00384E55" w:rsidP="00A23192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>Об организации дорожной деятельности в отношении автомобильных дорог местного значения в границах населенных пунктов сельских поселений в границах муниципального района и  вне границ населенных пунктов в границах муниципального района в 2024 г.</w:t>
      </w:r>
    </w:p>
    <w:p w:rsidR="00B523B1" w:rsidRPr="00A23192" w:rsidRDefault="00B523B1" w:rsidP="00A23192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384E55" w:rsidRPr="00A23192">
        <w:rPr>
          <w:rFonts w:ascii="Times New Roman" w:hAnsi="Times New Roman" w:cs="Times New Roman"/>
          <w:sz w:val="28"/>
          <w:szCs w:val="28"/>
        </w:rPr>
        <w:t>начальника отдела  ЖКХ Н.А. Баранова</w:t>
      </w:r>
    </w:p>
    <w:p w:rsidR="00384E55" w:rsidRPr="00A23192" w:rsidRDefault="00384E55" w:rsidP="00A23192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>О готовности к паводковым явлениям</w:t>
      </w:r>
    </w:p>
    <w:p w:rsidR="00384E55" w:rsidRPr="00A23192" w:rsidRDefault="00384E55" w:rsidP="00A23192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A17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7CD" w:rsidRPr="00A23192">
        <w:rPr>
          <w:rFonts w:ascii="Times New Roman" w:hAnsi="Times New Roman" w:cs="Times New Roman"/>
          <w:sz w:val="28"/>
          <w:szCs w:val="28"/>
        </w:rPr>
        <w:t>начальника отдела  ЖКХ Н.А. Баранова</w:t>
      </w:r>
    </w:p>
    <w:p w:rsidR="007B2FF7" w:rsidRPr="00A23192" w:rsidRDefault="007B2FF7" w:rsidP="00A23192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9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A0B69">
        <w:rPr>
          <w:rFonts w:ascii="Times New Roman" w:hAnsi="Times New Roman" w:cs="Times New Roman"/>
          <w:b/>
          <w:sz w:val="28"/>
          <w:szCs w:val="28"/>
        </w:rPr>
        <w:t>б участии в заседании Совета представительных органов муниципальных образований Забайкальского края, о</w:t>
      </w:r>
      <w:r w:rsidRPr="00A23192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</w:t>
      </w:r>
      <w:r w:rsidR="00B6631F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1748D4" w:rsidRPr="00A23192" w:rsidRDefault="007B2FF7" w:rsidP="00A23192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3192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A23192">
        <w:rPr>
          <w:rFonts w:ascii="Times New Roman" w:hAnsi="Times New Roman" w:cs="Times New Roman"/>
          <w:sz w:val="28"/>
          <w:szCs w:val="28"/>
        </w:rPr>
        <w:t xml:space="preserve"> председатель Совета муниципального района «Балейский район» И.Г. Акулова</w:t>
      </w:r>
    </w:p>
    <w:sectPr w:rsidR="001748D4" w:rsidRPr="00A23192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9B"/>
    <w:multiLevelType w:val="hybridMultilevel"/>
    <w:tmpl w:val="C8D413AE"/>
    <w:lvl w:ilvl="0" w:tplc="7464A8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CEA"/>
    <w:multiLevelType w:val="hybridMultilevel"/>
    <w:tmpl w:val="9230A62A"/>
    <w:lvl w:ilvl="0" w:tplc="1460E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68B"/>
    <w:multiLevelType w:val="hybridMultilevel"/>
    <w:tmpl w:val="4148E23A"/>
    <w:lvl w:ilvl="0" w:tplc="8FE6D59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0C0"/>
    <w:multiLevelType w:val="hybridMultilevel"/>
    <w:tmpl w:val="CEF29976"/>
    <w:lvl w:ilvl="0" w:tplc="BB38D1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24D68"/>
    <w:multiLevelType w:val="hybridMultilevel"/>
    <w:tmpl w:val="90EEA780"/>
    <w:lvl w:ilvl="0" w:tplc="8DF0A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14729"/>
    <w:multiLevelType w:val="hybridMultilevel"/>
    <w:tmpl w:val="5BC639C4"/>
    <w:lvl w:ilvl="0" w:tplc="9FD2A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D29BF"/>
    <w:multiLevelType w:val="hybridMultilevel"/>
    <w:tmpl w:val="7E12DC7C"/>
    <w:lvl w:ilvl="0" w:tplc="145EE0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44C50"/>
    <w:multiLevelType w:val="hybridMultilevel"/>
    <w:tmpl w:val="9CE0E9FC"/>
    <w:lvl w:ilvl="0" w:tplc="13668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5797D"/>
    <w:multiLevelType w:val="hybridMultilevel"/>
    <w:tmpl w:val="5CD82D94"/>
    <w:lvl w:ilvl="0" w:tplc="02FA7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2472"/>
    <w:rsid w:val="00013AB1"/>
    <w:rsid w:val="0001507E"/>
    <w:rsid w:val="000158BD"/>
    <w:rsid w:val="00016850"/>
    <w:rsid w:val="00024507"/>
    <w:rsid w:val="00032070"/>
    <w:rsid w:val="00033699"/>
    <w:rsid w:val="00057954"/>
    <w:rsid w:val="000601AF"/>
    <w:rsid w:val="00070496"/>
    <w:rsid w:val="000710A2"/>
    <w:rsid w:val="00083EE4"/>
    <w:rsid w:val="000A026B"/>
    <w:rsid w:val="000B7EDF"/>
    <w:rsid w:val="000C1853"/>
    <w:rsid w:val="000C6ABB"/>
    <w:rsid w:val="000D08C4"/>
    <w:rsid w:val="000D47E1"/>
    <w:rsid w:val="000D6781"/>
    <w:rsid w:val="000E18F6"/>
    <w:rsid w:val="000E56F5"/>
    <w:rsid w:val="000F1033"/>
    <w:rsid w:val="000F3E3C"/>
    <w:rsid w:val="00102CF1"/>
    <w:rsid w:val="00102E06"/>
    <w:rsid w:val="001043CE"/>
    <w:rsid w:val="00110E3D"/>
    <w:rsid w:val="0011520F"/>
    <w:rsid w:val="001276D9"/>
    <w:rsid w:val="0014221B"/>
    <w:rsid w:val="00153330"/>
    <w:rsid w:val="00162CE1"/>
    <w:rsid w:val="0016642C"/>
    <w:rsid w:val="001710AC"/>
    <w:rsid w:val="001748D4"/>
    <w:rsid w:val="001777AF"/>
    <w:rsid w:val="00193B2E"/>
    <w:rsid w:val="001A1FA4"/>
    <w:rsid w:val="001A2C13"/>
    <w:rsid w:val="001A45BE"/>
    <w:rsid w:val="001A5552"/>
    <w:rsid w:val="001A7781"/>
    <w:rsid w:val="001B55D2"/>
    <w:rsid w:val="001C0941"/>
    <w:rsid w:val="001C1002"/>
    <w:rsid w:val="001C2C38"/>
    <w:rsid w:val="001C32B0"/>
    <w:rsid w:val="001C3797"/>
    <w:rsid w:val="001C4DA3"/>
    <w:rsid w:val="001C66D7"/>
    <w:rsid w:val="001C7A9C"/>
    <w:rsid w:val="001D459D"/>
    <w:rsid w:val="001F1844"/>
    <w:rsid w:val="001F5C3A"/>
    <w:rsid w:val="00203C32"/>
    <w:rsid w:val="00204634"/>
    <w:rsid w:val="00207ABA"/>
    <w:rsid w:val="002112F6"/>
    <w:rsid w:val="0021679F"/>
    <w:rsid w:val="00235333"/>
    <w:rsid w:val="0024065C"/>
    <w:rsid w:val="00250280"/>
    <w:rsid w:val="0025506B"/>
    <w:rsid w:val="00257046"/>
    <w:rsid w:val="00261F7A"/>
    <w:rsid w:val="00275E79"/>
    <w:rsid w:val="00277317"/>
    <w:rsid w:val="002A0FA4"/>
    <w:rsid w:val="002B0D53"/>
    <w:rsid w:val="002B3A09"/>
    <w:rsid w:val="002B4A72"/>
    <w:rsid w:val="002B758E"/>
    <w:rsid w:val="002C3F86"/>
    <w:rsid w:val="002E1995"/>
    <w:rsid w:val="002E36FF"/>
    <w:rsid w:val="002F1EB8"/>
    <w:rsid w:val="002F39FB"/>
    <w:rsid w:val="002F4544"/>
    <w:rsid w:val="00301E0E"/>
    <w:rsid w:val="00306145"/>
    <w:rsid w:val="003064A4"/>
    <w:rsid w:val="00322BB3"/>
    <w:rsid w:val="00324530"/>
    <w:rsid w:val="00337B7C"/>
    <w:rsid w:val="00344199"/>
    <w:rsid w:val="00345FBA"/>
    <w:rsid w:val="003461F7"/>
    <w:rsid w:val="00351002"/>
    <w:rsid w:val="0036100E"/>
    <w:rsid w:val="00365716"/>
    <w:rsid w:val="003732C9"/>
    <w:rsid w:val="00375C4D"/>
    <w:rsid w:val="00375DDF"/>
    <w:rsid w:val="00384E55"/>
    <w:rsid w:val="0038549A"/>
    <w:rsid w:val="00386347"/>
    <w:rsid w:val="00390F16"/>
    <w:rsid w:val="00391B0E"/>
    <w:rsid w:val="00393731"/>
    <w:rsid w:val="003979EE"/>
    <w:rsid w:val="003A05B9"/>
    <w:rsid w:val="003A44A4"/>
    <w:rsid w:val="003A6AFA"/>
    <w:rsid w:val="003A7376"/>
    <w:rsid w:val="003C5C38"/>
    <w:rsid w:val="003D5687"/>
    <w:rsid w:val="003D5928"/>
    <w:rsid w:val="003F0054"/>
    <w:rsid w:val="00417C6A"/>
    <w:rsid w:val="0042757A"/>
    <w:rsid w:val="00445981"/>
    <w:rsid w:val="004541E2"/>
    <w:rsid w:val="00456B0E"/>
    <w:rsid w:val="004604E6"/>
    <w:rsid w:val="00460888"/>
    <w:rsid w:val="004643ED"/>
    <w:rsid w:val="00465E9B"/>
    <w:rsid w:val="00467683"/>
    <w:rsid w:val="00472705"/>
    <w:rsid w:val="004A03B9"/>
    <w:rsid w:val="004A0A85"/>
    <w:rsid w:val="004A6AFA"/>
    <w:rsid w:val="004B4166"/>
    <w:rsid w:val="004B4F5F"/>
    <w:rsid w:val="004C4D70"/>
    <w:rsid w:val="004C67FB"/>
    <w:rsid w:val="004D7000"/>
    <w:rsid w:val="004E27EA"/>
    <w:rsid w:val="004E541F"/>
    <w:rsid w:val="004F0450"/>
    <w:rsid w:val="004F26D2"/>
    <w:rsid w:val="00500A4D"/>
    <w:rsid w:val="005066C5"/>
    <w:rsid w:val="0052081F"/>
    <w:rsid w:val="00530301"/>
    <w:rsid w:val="00537D75"/>
    <w:rsid w:val="005438A4"/>
    <w:rsid w:val="0054698F"/>
    <w:rsid w:val="00556345"/>
    <w:rsid w:val="0056365D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1218"/>
    <w:rsid w:val="005E2902"/>
    <w:rsid w:val="005E5197"/>
    <w:rsid w:val="005E785B"/>
    <w:rsid w:val="00601B54"/>
    <w:rsid w:val="00613713"/>
    <w:rsid w:val="00614CBB"/>
    <w:rsid w:val="006210C3"/>
    <w:rsid w:val="00632798"/>
    <w:rsid w:val="00634270"/>
    <w:rsid w:val="00636597"/>
    <w:rsid w:val="00654F53"/>
    <w:rsid w:val="00675229"/>
    <w:rsid w:val="00677FCE"/>
    <w:rsid w:val="00685E66"/>
    <w:rsid w:val="006914A4"/>
    <w:rsid w:val="006953B1"/>
    <w:rsid w:val="006A0B69"/>
    <w:rsid w:val="006A7E9C"/>
    <w:rsid w:val="006B12B7"/>
    <w:rsid w:val="006B50CA"/>
    <w:rsid w:val="006B5CD2"/>
    <w:rsid w:val="006C007B"/>
    <w:rsid w:val="006D4808"/>
    <w:rsid w:val="006E0904"/>
    <w:rsid w:val="006E2150"/>
    <w:rsid w:val="006E3508"/>
    <w:rsid w:val="006E440C"/>
    <w:rsid w:val="006E53FB"/>
    <w:rsid w:val="006F753C"/>
    <w:rsid w:val="00700E72"/>
    <w:rsid w:val="0071065A"/>
    <w:rsid w:val="007109A3"/>
    <w:rsid w:val="0071577D"/>
    <w:rsid w:val="00721CA3"/>
    <w:rsid w:val="007370A3"/>
    <w:rsid w:val="00744FC0"/>
    <w:rsid w:val="007564FC"/>
    <w:rsid w:val="00772565"/>
    <w:rsid w:val="007767BE"/>
    <w:rsid w:val="007846CF"/>
    <w:rsid w:val="0079199B"/>
    <w:rsid w:val="007A41D7"/>
    <w:rsid w:val="007A5BDD"/>
    <w:rsid w:val="007B2F86"/>
    <w:rsid w:val="007B2FF7"/>
    <w:rsid w:val="007B6BE9"/>
    <w:rsid w:val="007C1778"/>
    <w:rsid w:val="007C17BB"/>
    <w:rsid w:val="007C3BBA"/>
    <w:rsid w:val="007C6CCA"/>
    <w:rsid w:val="007E2F11"/>
    <w:rsid w:val="007E4ECD"/>
    <w:rsid w:val="007E6E4C"/>
    <w:rsid w:val="008025F7"/>
    <w:rsid w:val="00804D8C"/>
    <w:rsid w:val="008158D8"/>
    <w:rsid w:val="00826E58"/>
    <w:rsid w:val="00834B92"/>
    <w:rsid w:val="0084117D"/>
    <w:rsid w:val="00842850"/>
    <w:rsid w:val="008428E4"/>
    <w:rsid w:val="008608DC"/>
    <w:rsid w:val="008659D0"/>
    <w:rsid w:val="008772DD"/>
    <w:rsid w:val="0087744C"/>
    <w:rsid w:val="008819C2"/>
    <w:rsid w:val="0088358F"/>
    <w:rsid w:val="008844DF"/>
    <w:rsid w:val="008924A3"/>
    <w:rsid w:val="0089696C"/>
    <w:rsid w:val="008A467E"/>
    <w:rsid w:val="008C0F2E"/>
    <w:rsid w:val="008C4535"/>
    <w:rsid w:val="008D0979"/>
    <w:rsid w:val="008D25D3"/>
    <w:rsid w:val="008E46DE"/>
    <w:rsid w:val="008E4C6B"/>
    <w:rsid w:val="008F37AD"/>
    <w:rsid w:val="008F4879"/>
    <w:rsid w:val="0091189F"/>
    <w:rsid w:val="009145B7"/>
    <w:rsid w:val="0092226A"/>
    <w:rsid w:val="00922B1E"/>
    <w:rsid w:val="009260DA"/>
    <w:rsid w:val="00931F6C"/>
    <w:rsid w:val="009406F5"/>
    <w:rsid w:val="009505EE"/>
    <w:rsid w:val="009576BC"/>
    <w:rsid w:val="009611E6"/>
    <w:rsid w:val="00962294"/>
    <w:rsid w:val="0096245C"/>
    <w:rsid w:val="009644C5"/>
    <w:rsid w:val="00972C70"/>
    <w:rsid w:val="0097324B"/>
    <w:rsid w:val="00977F53"/>
    <w:rsid w:val="00984737"/>
    <w:rsid w:val="00984E37"/>
    <w:rsid w:val="009945F8"/>
    <w:rsid w:val="009A0464"/>
    <w:rsid w:val="009A22AB"/>
    <w:rsid w:val="009B15FA"/>
    <w:rsid w:val="009B6DE8"/>
    <w:rsid w:val="009C2E22"/>
    <w:rsid w:val="009E22FF"/>
    <w:rsid w:val="009E24C9"/>
    <w:rsid w:val="009E3B16"/>
    <w:rsid w:val="009E525D"/>
    <w:rsid w:val="009E7A4A"/>
    <w:rsid w:val="00A03607"/>
    <w:rsid w:val="00A177CD"/>
    <w:rsid w:val="00A23192"/>
    <w:rsid w:val="00A4183C"/>
    <w:rsid w:val="00A51FB9"/>
    <w:rsid w:val="00A566F8"/>
    <w:rsid w:val="00A66329"/>
    <w:rsid w:val="00A67CB5"/>
    <w:rsid w:val="00A9778D"/>
    <w:rsid w:val="00AA02F4"/>
    <w:rsid w:val="00AB68AA"/>
    <w:rsid w:val="00AB73F0"/>
    <w:rsid w:val="00AC6DC5"/>
    <w:rsid w:val="00AD2D9F"/>
    <w:rsid w:val="00AD406D"/>
    <w:rsid w:val="00AE6460"/>
    <w:rsid w:val="00B26609"/>
    <w:rsid w:val="00B42F13"/>
    <w:rsid w:val="00B43844"/>
    <w:rsid w:val="00B523B1"/>
    <w:rsid w:val="00B5611C"/>
    <w:rsid w:val="00B62D4B"/>
    <w:rsid w:val="00B6631F"/>
    <w:rsid w:val="00B70129"/>
    <w:rsid w:val="00B76259"/>
    <w:rsid w:val="00B7797A"/>
    <w:rsid w:val="00B81DDD"/>
    <w:rsid w:val="00B829E5"/>
    <w:rsid w:val="00B97EEB"/>
    <w:rsid w:val="00BB3E48"/>
    <w:rsid w:val="00BB40F5"/>
    <w:rsid w:val="00BC290E"/>
    <w:rsid w:val="00BD0166"/>
    <w:rsid w:val="00BD0D2E"/>
    <w:rsid w:val="00BD0F1D"/>
    <w:rsid w:val="00BD4288"/>
    <w:rsid w:val="00BD4ACA"/>
    <w:rsid w:val="00BD7659"/>
    <w:rsid w:val="00BE16A8"/>
    <w:rsid w:val="00BE6621"/>
    <w:rsid w:val="00C117EC"/>
    <w:rsid w:val="00C15C14"/>
    <w:rsid w:val="00C26C6E"/>
    <w:rsid w:val="00C35011"/>
    <w:rsid w:val="00C36A00"/>
    <w:rsid w:val="00C465D3"/>
    <w:rsid w:val="00C76A39"/>
    <w:rsid w:val="00C820EE"/>
    <w:rsid w:val="00C86B63"/>
    <w:rsid w:val="00C90CC6"/>
    <w:rsid w:val="00C94F38"/>
    <w:rsid w:val="00CC57DA"/>
    <w:rsid w:val="00CD28F2"/>
    <w:rsid w:val="00CE27F7"/>
    <w:rsid w:val="00CE766A"/>
    <w:rsid w:val="00CF1444"/>
    <w:rsid w:val="00CF319B"/>
    <w:rsid w:val="00D31309"/>
    <w:rsid w:val="00D473BC"/>
    <w:rsid w:val="00D71523"/>
    <w:rsid w:val="00D71DA3"/>
    <w:rsid w:val="00D7264A"/>
    <w:rsid w:val="00D7266A"/>
    <w:rsid w:val="00D82A81"/>
    <w:rsid w:val="00D87158"/>
    <w:rsid w:val="00DB5132"/>
    <w:rsid w:val="00DB7263"/>
    <w:rsid w:val="00DC0720"/>
    <w:rsid w:val="00DD1D86"/>
    <w:rsid w:val="00DE772C"/>
    <w:rsid w:val="00E12745"/>
    <w:rsid w:val="00E144C3"/>
    <w:rsid w:val="00E1510F"/>
    <w:rsid w:val="00E17912"/>
    <w:rsid w:val="00E26960"/>
    <w:rsid w:val="00E275DA"/>
    <w:rsid w:val="00E308B5"/>
    <w:rsid w:val="00E31561"/>
    <w:rsid w:val="00E335D3"/>
    <w:rsid w:val="00E456AC"/>
    <w:rsid w:val="00E517AF"/>
    <w:rsid w:val="00E52D4F"/>
    <w:rsid w:val="00E54484"/>
    <w:rsid w:val="00E7347E"/>
    <w:rsid w:val="00E842AC"/>
    <w:rsid w:val="00E85150"/>
    <w:rsid w:val="00E92EB0"/>
    <w:rsid w:val="00EA5C3A"/>
    <w:rsid w:val="00EB11D9"/>
    <w:rsid w:val="00ED0AA4"/>
    <w:rsid w:val="00ED44A1"/>
    <w:rsid w:val="00EE248E"/>
    <w:rsid w:val="00EE7541"/>
    <w:rsid w:val="00EF4BF2"/>
    <w:rsid w:val="00F2077F"/>
    <w:rsid w:val="00F21EFF"/>
    <w:rsid w:val="00F32885"/>
    <w:rsid w:val="00F370DA"/>
    <w:rsid w:val="00F45768"/>
    <w:rsid w:val="00F530BC"/>
    <w:rsid w:val="00F54B63"/>
    <w:rsid w:val="00F6781E"/>
    <w:rsid w:val="00F71E0F"/>
    <w:rsid w:val="00F72D8E"/>
    <w:rsid w:val="00F74147"/>
    <w:rsid w:val="00F93B63"/>
    <w:rsid w:val="00F94964"/>
    <w:rsid w:val="00F94B8F"/>
    <w:rsid w:val="00F96390"/>
    <w:rsid w:val="00FC464A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01685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2024-03-25T05:21:00Z</cp:lastPrinted>
  <dcterms:created xsi:type="dcterms:W3CDTF">2023-02-01T05:58:00Z</dcterms:created>
  <dcterms:modified xsi:type="dcterms:W3CDTF">2024-04-22T02:34:00Z</dcterms:modified>
</cp:coreProperties>
</file>